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F5E26" w14:textId="00C6CCF1" w:rsidR="00F35D08" w:rsidRPr="002732E7" w:rsidRDefault="00F35D08" w:rsidP="00F35D0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229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91"/>
        <w:gridCol w:w="3600"/>
      </w:tblGrid>
      <w:tr w:rsidR="00F35D08" w:rsidRPr="007E0154" w14:paraId="1F192048" w14:textId="77777777" w:rsidTr="007C2961">
        <w:tc>
          <w:tcPr>
            <w:tcW w:w="805" w:type="pct"/>
            <w:vAlign w:val="center"/>
          </w:tcPr>
          <w:p w14:paraId="66EBBB28" w14:textId="77777777" w:rsidR="00F35D08" w:rsidRPr="00135193" w:rsidRDefault="00F35D08" w:rsidP="007C296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95" w:type="pct"/>
            <w:vAlign w:val="center"/>
          </w:tcPr>
          <w:p w14:paraId="7C77E856" w14:textId="77777777" w:rsidR="00F35D08" w:rsidRPr="00135193" w:rsidRDefault="00F35D08" w:rsidP="007C296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5193">
              <w:rPr>
                <w:b/>
                <w:sz w:val="24"/>
                <w:szCs w:val="24"/>
              </w:rPr>
              <w:t>ФИО</w:t>
            </w:r>
          </w:p>
        </w:tc>
      </w:tr>
      <w:tr w:rsidR="00F35D08" w:rsidRPr="007E0154" w14:paraId="33B44A66" w14:textId="77777777" w:rsidTr="007C2961">
        <w:tc>
          <w:tcPr>
            <w:tcW w:w="805" w:type="pct"/>
          </w:tcPr>
          <w:p w14:paraId="21F83982" w14:textId="77777777" w:rsidR="00F35D08" w:rsidRPr="007E0154" w:rsidRDefault="00F35D08" w:rsidP="007C296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95" w:type="pct"/>
            <w:vAlign w:val="center"/>
          </w:tcPr>
          <w:p w14:paraId="4AC2F16A" w14:textId="77777777" w:rsidR="00F35D08" w:rsidRPr="00E910B7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Барышева Анастасия Сергеевна</w:t>
            </w:r>
          </w:p>
        </w:tc>
      </w:tr>
      <w:tr w:rsidR="00F35D08" w:rsidRPr="007E0154" w14:paraId="0087952E" w14:textId="77777777" w:rsidTr="007C2961">
        <w:tc>
          <w:tcPr>
            <w:tcW w:w="805" w:type="pct"/>
          </w:tcPr>
          <w:p w14:paraId="2696EB32" w14:textId="7EEA671E" w:rsidR="00F35D08" w:rsidRPr="00F35D08" w:rsidRDefault="00F35D08" w:rsidP="007C2961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195" w:type="pct"/>
            <w:vAlign w:val="center"/>
          </w:tcPr>
          <w:p w14:paraId="06C9A33A" w14:textId="42617A3F" w:rsidR="00F35D08" w:rsidRPr="00F35D08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Корепов Артем</w:t>
            </w:r>
          </w:p>
        </w:tc>
      </w:tr>
      <w:tr w:rsidR="00F35D08" w:rsidRPr="007E0154" w14:paraId="76660FA3" w14:textId="77777777" w:rsidTr="007C2961">
        <w:tc>
          <w:tcPr>
            <w:tcW w:w="805" w:type="pct"/>
          </w:tcPr>
          <w:p w14:paraId="6C72C686" w14:textId="77777777" w:rsidR="00F35D08" w:rsidRPr="007E0154" w:rsidRDefault="00F35D08" w:rsidP="007C296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95" w:type="pct"/>
            <w:vAlign w:val="center"/>
          </w:tcPr>
          <w:p w14:paraId="0A36E118" w14:textId="77777777" w:rsidR="00F35D08" w:rsidRPr="00E910B7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Коньков Алексей Павлович</w:t>
            </w:r>
          </w:p>
        </w:tc>
      </w:tr>
      <w:tr w:rsidR="00F35D08" w:rsidRPr="007E0154" w14:paraId="65336B03" w14:textId="77777777" w:rsidTr="007C2961">
        <w:tc>
          <w:tcPr>
            <w:tcW w:w="805" w:type="pct"/>
          </w:tcPr>
          <w:p w14:paraId="4472C9B7" w14:textId="77777777" w:rsidR="00F35D08" w:rsidRPr="007E0154" w:rsidRDefault="00F35D08" w:rsidP="007C296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95" w:type="pct"/>
            <w:vAlign w:val="center"/>
          </w:tcPr>
          <w:p w14:paraId="02B141BC" w14:textId="77777777" w:rsidR="00F35D08" w:rsidRPr="00E910B7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Королев Валерий Владимирович</w:t>
            </w:r>
          </w:p>
        </w:tc>
      </w:tr>
      <w:tr w:rsidR="00F35D08" w:rsidRPr="007E0154" w14:paraId="1EA793B6" w14:textId="77777777" w:rsidTr="007C2961">
        <w:tc>
          <w:tcPr>
            <w:tcW w:w="805" w:type="pct"/>
          </w:tcPr>
          <w:p w14:paraId="009D4842" w14:textId="77777777" w:rsidR="00F35D08" w:rsidRPr="007E0154" w:rsidRDefault="00F35D08" w:rsidP="007C296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95" w:type="pct"/>
            <w:vAlign w:val="center"/>
          </w:tcPr>
          <w:p w14:paraId="2CE9C141" w14:textId="77777777" w:rsidR="00F35D08" w:rsidRPr="00E910B7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Корольков Александр Аркадьевич</w:t>
            </w:r>
          </w:p>
        </w:tc>
      </w:tr>
      <w:tr w:rsidR="00F35D08" w:rsidRPr="007E0154" w14:paraId="1DFDF77A" w14:textId="77777777" w:rsidTr="007C2961">
        <w:tc>
          <w:tcPr>
            <w:tcW w:w="805" w:type="pct"/>
          </w:tcPr>
          <w:p w14:paraId="1DDA7BD5" w14:textId="77777777" w:rsidR="00F35D08" w:rsidRPr="007E0154" w:rsidRDefault="00F35D08" w:rsidP="007C296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95" w:type="pct"/>
            <w:vAlign w:val="center"/>
          </w:tcPr>
          <w:p w14:paraId="61CD59E1" w14:textId="77777777" w:rsidR="00F35D08" w:rsidRPr="00E910B7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Кудрявцев Илья Викторович</w:t>
            </w:r>
          </w:p>
        </w:tc>
      </w:tr>
      <w:tr w:rsidR="00F35D08" w:rsidRPr="007E0154" w14:paraId="231E3729" w14:textId="77777777" w:rsidTr="007C2961">
        <w:tc>
          <w:tcPr>
            <w:tcW w:w="805" w:type="pct"/>
          </w:tcPr>
          <w:p w14:paraId="330BC050" w14:textId="77777777" w:rsidR="00F35D08" w:rsidRPr="007E0154" w:rsidRDefault="00F35D08" w:rsidP="007C296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95" w:type="pct"/>
            <w:vAlign w:val="center"/>
          </w:tcPr>
          <w:p w14:paraId="64DD915B" w14:textId="77777777" w:rsidR="00F35D08" w:rsidRPr="00E910B7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Кузьмин Дмитрий Михайлович</w:t>
            </w:r>
          </w:p>
        </w:tc>
      </w:tr>
      <w:tr w:rsidR="00F35D08" w:rsidRPr="007E0154" w14:paraId="2ED530FC" w14:textId="77777777" w:rsidTr="007C2961">
        <w:tc>
          <w:tcPr>
            <w:tcW w:w="805" w:type="pct"/>
          </w:tcPr>
          <w:p w14:paraId="5936F756" w14:textId="77777777" w:rsidR="00F35D08" w:rsidRPr="007E0154" w:rsidRDefault="00F35D08" w:rsidP="007C296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95" w:type="pct"/>
            <w:vAlign w:val="center"/>
          </w:tcPr>
          <w:p w14:paraId="2CBB771C" w14:textId="77777777" w:rsidR="00F35D08" w:rsidRPr="00E910B7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Курятников Артур Алексеевич</w:t>
            </w:r>
          </w:p>
        </w:tc>
      </w:tr>
      <w:tr w:rsidR="00F35D08" w:rsidRPr="007E0154" w14:paraId="41A6DB0C" w14:textId="77777777" w:rsidTr="007C2961">
        <w:tc>
          <w:tcPr>
            <w:tcW w:w="805" w:type="pct"/>
          </w:tcPr>
          <w:p w14:paraId="43C4F5C9" w14:textId="77777777" w:rsidR="00F35D08" w:rsidRPr="007E0154" w:rsidRDefault="00F35D08" w:rsidP="007C296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95" w:type="pct"/>
            <w:vAlign w:val="center"/>
          </w:tcPr>
          <w:p w14:paraId="7615E95F" w14:textId="77777777" w:rsidR="00F35D08" w:rsidRPr="00E910B7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Леуш Валерия Олеговна</w:t>
            </w:r>
          </w:p>
        </w:tc>
      </w:tr>
      <w:tr w:rsidR="00F35D08" w:rsidRPr="007E0154" w14:paraId="53A08DE9" w14:textId="77777777" w:rsidTr="007C2961">
        <w:tc>
          <w:tcPr>
            <w:tcW w:w="805" w:type="pct"/>
          </w:tcPr>
          <w:p w14:paraId="392E26D0" w14:textId="77777777" w:rsidR="00F35D08" w:rsidRPr="007E0154" w:rsidRDefault="00F35D08" w:rsidP="007C296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95" w:type="pct"/>
            <w:vAlign w:val="center"/>
          </w:tcPr>
          <w:p w14:paraId="3A93D008" w14:textId="77777777" w:rsidR="00F35D08" w:rsidRPr="00E910B7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Носков Андрей Русланович</w:t>
            </w:r>
          </w:p>
        </w:tc>
      </w:tr>
      <w:tr w:rsidR="00F35D08" w:rsidRPr="00F35D08" w14:paraId="0B2C7B30" w14:textId="77777777" w:rsidTr="007C2961">
        <w:tc>
          <w:tcPr>
            <w:tcW w:w="805" w:type="pct"/>
          </w:tcPr>
          <w:p w14:paraId="5170F6AA" w14:textId="77777777" w:rsidR="00F35D08" w:rsidRPr="00F35D08" w:rsidRDefault="00F35D08" w:rsidP="007C2961">
            <w:pPr>
              <w:ind w:firstLine="0"/>
              <w:jc w:val="center"/>
              <w:rPr>
                <w:sz w:val="22"/>
                <w:szCs w:val="22"/>
              </w:rPr>
            </w:pPr>
            <w:r w:rsidRPr="00F35D08">
              <w:rPr>
                <w:sz w:val="22"/>
                <w:szCs w:val="22"/>
              </w:rPr>
              <w:t>11</w:t>
            </w:r>
          </w:p>
        </w:tc>
        <w:tc>
          <w:tcPr>
            <w:tcW w:w="4195" w:type="pct"/>
            <w:vAlign w:val="center"/>
          </w:tcPr>
          <w:p w14:paraId="75B3BB7C" w14:textId="77777777" w:rsidR="00F35D08" w:rsidRPr="00E910B7" w:rsidRDefault="00F35D08" w:rsidP="007C2961">
            <w:pPr>
              <w:ind w:firstLine="0"/>
              <w:jc w:val="left"/>
              <w:rPr>
                <w:sz w:val="22"/>
                <w:szCs w:val="22"/>
              </w:rPr>
            </w:pPr>
            <w:r w:rsidRPr="00E910B7">
              <w:rPr>
                <w:sz w:val="22"/>
                <w:szCs w:val="22"/>
              </w:rPr>
              <w:t>Прытков Иван Сергеевич</w:t>
            </w:r>
          </w:p>
        </w:tc>
      </w:tr>
      <w:tr w:rsidR="00F35D08" w:rsidRPr="00F35D08" w14:paraId="2F1BC860" w14:textId="77777777" w:rsidTr="007C2961">
        <w:tc>
          <w:tcPr>
            <w:tcW w:w="805" w:type="pct"/>
          </w:tcPr>
          <w:p w14:paraId="5A3ECB07" w14:textId="725700DC" w:rsidR="00F35D08" w:rsidRPr="00F35D08" w:rsidRDefault="00F35D08" w:rsidP="007C2961">
            <w:pPr>
              <w:jc w:val="center"/>
              <w:rPr>
                <w:sz w:val="22"/>
                <w:szCs w:val="22"/>
              </w:rPr>
            </w:pPr>
            <w:r w:rsidRPr="00F35D08">
              <w:rPr>
                <w:sz w:val="22"/>
                <w:szCs w:val="22"/>
              </w:rPr>
              <w:t>112</w:t>
            </w:r>
          </w:p>
        </w:tc>
        <w:tc>
          <w:tcPr>
            <w:tcW w:w="4195" w:type="pct"/>
            <w:vAlign w:val="center"/>
          </w:tcPr>
          <w:p w14:paraId="35FFBDA9" w14:textId="46B2D51B" w:rsidR="00F35D08" w:rsidRPr="00F35D08" w:rsidRDefault="00F35D08" w:rsidP="00F35D08">
            <w:pPr>
              <w:ind w:firstLine="0"/>
              <w:jc w:val="left"/>
              <w:rPr>
                <w:sz w:val="22"/>
                <w:szCs w:val="22"/>
              </w:rPr>
            </w:pPr>
            <w:r w:rsidRPr="00F35D08">
              <w:rPr>
                <w:sz w:val="22"/>
                <w:szCs w:val="22"/>
              </w:rPr>
              <w:t>Киселев Мирослав</w:t>
            </w:r>
          </w:p>
        </w:tc>
      </w:tr>
      <w:tr w:rsidR="00F35D08" w:rsidRPr="00F35D08" w14:paraId="3919E4C3" w14:textId="77777777" w:rsidTr="007C2961">
        <w:tc>
          <w:tcPr>
            <w:tcW w:w="805" w:type="pct"/>
          </w:tcPr>
          <w:p w14:paraId="2F128A4F" w14:textId="6C43D51D" w:rsidR="00F35D08" w:rsidRPr="00F35D08" w:rsidRDefault="00F35D08" w:rsidP="007C2961">
            <w:pPr>
              <w:jc w:val="center"/>
              <w:rPr>
                <w:sz w:val="22"/>
                <w:szCs w:val="22"/>
              </w:rPr>
            </w:pPr>
            <w:r w:rsidRPr="00F35D08">
              <w:rPr>
                <w:sz w:val="22"/>
                <w:szCs w:val="22"/>
              </w:rPr>
              <w:t>113</w:t>
            </w:r>
          </w:p>
        </w:tc>
        <w:tc>
          <w:tcPr>
            <w:tcW w:w="4195" w:type="pct"/>
            <w:vAlign w:val="center"/>
          </w:tcPr>
          <w:p w14:paraId="7550D575" w14:textId="19120AA4" w:rsidR="00F35D08" w:rsidRPr="00F35D08" w:rsidRDefault="00F35D08" w:rsidP="00F35D0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F35D08">
              <w:rPr>
                <w:sz w:val="22"/>
                <w:szCs w:val="22"/>
              </w:rPr>
              <w:t>Брыксин</w:t>
            </w:r>
            <w:proofErr w:type="spellEnd"/>
            <w:r w:rsidRPr="00F35D08">
              <w:rPr>
                <w:sz w:val="22"/>
                <w:szCs w:val="22"/>
              </w:rPr>
              <w:t xml:space="preserve"> Дима</w:t>
            </w:r>
          </w:p>
        </w:tc>
      </w:tr>
      <w:tr w:rsidR="00F35D08" w:rsidRPr="00F35D08" w14:paraId="4B8EF9D8" w14:textId="77777777" w:rsidTr="007C2961">
        <w:tc>
          <w:tcPr>
            <w:tcW w:w="805" w:type="pct"/>
          </w:tcPr>
          <w:p w14:paraId="26413F64" w14:textId="78B70B97" w:rsidR="00F35D08" w:rsidRPr="00F35D08" w:rsidRDefault="00F35D08" w:rsidP="007C2961">
            <w:pPr>
              <w:jc w:val="center"/>
              <w:rPr>
                <w:sz w:val="22"/>
                <w:szCs w:val="22"/>
              </w:rPr>
            </w:pPr>
            <w:r w:rsidRPr="00F35D08">
              <w:rPr>
                <w:sz w:val="22"/>
                <w:szCs w:val="22"/>
              </w:rPr>
              <w:t>114</w:t>
            </w:r>
          </w:p>
        </w:tc>
        <w:tc>
          <w:tcPr>
            <w:tcW w:w="4195" w:type="pct"/>
            <w:vAlign w:val="center"/>
          </w:tcPr>
          <w:p w14:paraId="3029B845" w14:textId="05466A4E" w:rsidR="00F35D08" w:rsidRPr="00F35D08" w:rsidRDefault="00F35D08" w:rsidP="00F35D08">
            <w:pPr>
              <w:ind w:firstLine="0"/>
              <w:jc w:val="left"/>
              <w:rPr>
                <w:sz w:val="22"/>
                <w:szCs w:val="22"/>
              </w:rPr>
            </w:pPr>
            <w:r w:rsidRPr="00F35D08">
              <w:rPr>
                <w:sz w:val="22"/>
                <w:szCs w:val="22"/>
              </w:rPr>
              <w:t>Белов Влад</w:t>
            </w:r>
          </w:p>
        </w:tc>
      </w:tr>
    </w:tbl>
    <w:p w14:paraId="447E8CB8" w14:textId="77777777" w:rsidR="00F35D08" w:rsidRPr="00F35D08" w:rsidRDefault="00F35D08" w:rsidP="00F35D08">
      <w:pPr>
        <w:rPr>
          <w:rFonts w:ascii="Times New Roman" w:hAnsi="Times New Roman" w:cs="Times New Roman"/>
        </w:rPr>
      </w:pPr>
    </w:p>
    <w:p w14:paraId="45E95618" w14:textId="77777777" w:rsidR="00F35D08" w:rsidRPr="007E0154" w:rsidRDefault="00F35D08" w:rsidP="00F35D08">
      <w:pPr>
        <w:rPr>
          <w:rFonts w:ascii="Times New Roman" w:hAnsi="Times New Roman" w:cs="Times New Roman"/>
          <w:sz w:val="28"/>
          <w:szCs w:val="28"/>
        </w:rPr>
      </w:pPr>
    </w:p>
    <w:p w14:paraId="2398BC19" w14:textId="77777777" w:rsidR="00F35D08" w:rsidRDefault="00F35D08" w:rsidP="00F35D08"/>
    <w:p w14:paraId="6CBB160F" w14:textId="77777777" w:rsidR="00ED2A67" w:rsidRDefault="00ED2A67"/>
    <w:sectPr w:rsidR="00ED2A67" w:rsidSect="0091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08"/>
    <w:rsid w:val="00ED2A67"/>
    <w:rsid w:val="00F3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C33A"/>
  <w15:chartTrackingRefBased/>
  <w15:docId w15:val="{B2EE9BED-80FA-48E1-99D5-36D7324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D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2020-04-16T10:53:00Z</dcterms:created>
  <dcterms:modified xsi:type="dcterms:W3CDTF">2020-04-16T10:58:00Z</dcterms:modified>
</cp:coreProperties>
</file>